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9F" w:rsidRDefault="000651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NUR IZZATY ILMIAH BINTI INDRA GUNAWAN</w:t>
      </w:r>
    </w:p>
    <w:p w:rsidR="0006519F" w:rsidRPr="0006519F" w:rsidRDefault="000651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1027194</w:t>
      </w: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2"/>
        <w:gridCol w:w="6766"/>
        <w:gridCol w:w="923"/>
      </w:tblGrid>
      <w:tr w:rsidR="005C1287" w:rsidTr="005C128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Subject 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Additional Mathematics Form 5</w:t>
            </w:r>
          </w:p>
        </w:tc>
      </w:tr>
      <w:tr w:rsidR="005C1287" w:rsidTr="005C128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Form 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Karomah</w:t>
            </w:r>
            <w:proofErr w:type="spellEnd"/>
          </w:p>
        </w:tc>
      </w:tr>
      <w:tr w:rsidR="005C1287" w:rsidTr="005C128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Date 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 w:rsidP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May 2014 (Thursday)</w:t>
            </w:r>
          </w:p>
        </w:tc>
      </w:tr>
      <w:tr w:rsidR="005C1287" w:rsidTr="005C128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Time 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am – 10.30 am (30 minutes)</w:t>
            </w:r>
          </w:p>
        </w:tc>
      </w:tr>
      <w:tr w:rsidR="005C1287" w:rsidTr="005C128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Topic 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Chapter 9 : Differentiation</w:t>
            </w:r>
          </w:p>
        </w:tc>
      </w:tr>
      <w:tr w:rsidR="005C1287" w:rsidTr="005C1287">
        <w:trPr>
          <w:trHeight w:val="782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Sub-Topic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 w:rsidP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 : First derivative of the products of two polynomials</w:t>
            </w:r>
          </w:p>
        </w:tc>
      </w:tr>
      <w:tr w:rsidR="005C1287" w:rsidTr="005C128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General Objective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287" w:rsidRPr="005C1287" w:rsidRDefault="005C1287" w:rsidP="005C1287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5C1287">
              <w:rPr>
                <w:rFonts w:ascii="Times New Roman" w:hAnsi="Times New Roman"/>
                <w:sz w:val="24"/>
                <w:szCs w:val="24"/>
              </w:rPr>
              <w:t>Understand the concept of First derivative of the products of two polynomials.</w:t>
            </w:r>
          </w:p>
          <w:p w:rsidR="005C1287" w:rsidRPr="005C1287" w:rsidRDefault="005C1287" w:rsidP="007A5B84">
            <w:pPr>
              <w:pStyle w:val="ListParagraph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287" w:rsidTr="005C1287">
        <w:trPr>
          <w:trHeight w:val="62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Specific Objectives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 the end of this lesson, students should be able to:</w:t>
            </w:r>
          </w:p>
          <w:p w:rsidR="005C1287" w:rsidRPr="005C1287" w:rsidRDefault="005C1287" w:rsidP="005C128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Calculate the First derivative of the products of two polynomials.</w:t>
            </w:r>
          </w:p>
        </w:tc>
      </w:tr>
      <w:tr w:rsidR="005C1287" w:rsidTr="005C128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Lesson Content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7A5B84" w:rsidP="00827595">
            <w:pPr>
              <w:pStyle w:val="ListParagraph"/>
              <w:numPr>
                <w:ilvl w:val="0"/>
                <w:numId w:val="2"/>
              </w:numPr>
              <w:tabs>
                <w:tab w:val="left" w:pos="583"/>
              </w:tabs>
              <w:spacing w:before="120"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Introduce the formula of product rule</w:t>
            </w:r>
          </w:p>
          <w:p w:rsidR="005C1287" w:rsidRDefault="007A5B84" w:rsidP="00827595">
            <w:pPr>
              <w:pStyle w:val="ListParagraph"/>
              <w:numPr>
                <w:ilvl w:val="0"/>
                <w:numId w:val="2"/>
              </w:numPr>
              <w:tabs>
                <w:tab w:val="left" w:pos="583"/>
              </w:tabs>
              <w:spacing w:before="120" w:after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Calculate the derivatives using product rule.</w:t>
            </w:r>
          </w:p>
        </w:tc>
      </w:tr>
      <w:tr w:rsidR="005C1287" w:rsidTr="005C128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Reference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 w:rsidP="00827595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Textbook: Mathematics Form 5.</w:t>
            </w:r>
          </w:p>
          <w:p w:rsidR="005C1287" w:rsidRDefault="005C1287" w:rsidP="00827595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Longman Essential Mathematics SPM.</w:t>
            </w:r>
          </w:p>
        </w:tc>
      </w:tr>
      <w:tr w:rsidR="005C1287" w:rsidTr="005C128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Inculcation of Values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Self-interest, Courage, Proactive, Motivated</w:t>
            </w:r>
          </w:p>
        </w:tc>
      </w:tr>
      <w:tr w:rsidR="005C1287" w:rsidTr="005C128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Teaching Materials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Whiteboard, Marker, Textbook</w:t>
            </w:r>
          </w:p>
        </w:tc>
      </w:tr>
      <w:tr w:rsidR="005C1287" w:rsidTr="005C1287">
        <w:trPr>
          <w:trHeight w:val="1479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Set Induction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731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62731">
              <w:rPr>
                <w:rFonts w:ascii="Times New Roman" w:hAnsi="Times New Roman"/>
                <w:sz w:val="24"/>
                <w:szCs w:val="24"/>
              </w:rPr>
              <w:t xml:space="preserve"> Teacher recalls the previous lesson.</w:t>
            </w:r>
          </w:p>
          <w:p w:rsidR="005C1287" w:rsidRDefault="005C1287" w:rsidP="0004770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Teacher briefs students about what they are going to learn today.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287" w:rsidTr="005C128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Lesson Development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-19948525</wp:posOffset>
                      </wp:positionV>
                      <wp:extent cx="374650" cy="371475"/>
                      <wp:effectExtent l="0" t="0" r="25400" b="28575"/>
                      <wp:wrapNone/>
                      <wp:docPr id="587" name="Rectangle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7B1AD" id="Rectangle 587" o:spid="_x0000_s1026" style="position:absolute;margin-left:19.4pt;margin-top:-1570.75pt;width:29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"/>
                  </w:pict>
                </mc:Fallback>
              </mc:AlternateConten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-20100925</wp:posOffset>
                      </wp:positionV>
                      <wp:extent cx="374650" cy="371475"/>
                      <wp:effectExtent l="0" t="0" r="25400" b="28575"/>
                      <wp:wrapNone/>
                      <wp:docPr id="586" name="Rectangle 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8ABD2" id="Rectangle 586" o:spid="_x0000_s1026" style="position:absolute;margin-left:7.4pt;margin-top:-1582.75pt;width:29.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"/>
                  </w:pict>
                </mc:Fallback>
              </mc:AlternateConten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-20253325</wp:posOffset>
                      </wp:positionV>
                      <wp:extent cx="374650" cy="371475"/>
                      <wp:effectExtent l="0" t="0" r="25400" b="28575"/>
                      <wp:wrapNone/>
                      <wp:docPr id="585" name="Rectangle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87217" id="Rectangle 585" o:spid="_x0000_s1026" style="position:absolute;margin-left:-4.6pt;margin-top:-1594.75pt;width:29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"/>
                  </w:pict>
                </mc:Fallback>
              </mc:AlternateConten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-210820</wp:posOffset>
                      </wp:positionH>
                      <wp:positionV relativeFrom="paragraph">
                        <wp:posOffset>-20405725</wp:posOffset>
                      </wp:positionV>
                      <wp:extent cx="374650" cy="371475"/>
                      <wp:effectExtent l="0" t="0" r="25400" b="28575"/>
                      <wp:wrapNone/>
                      <wp:docPr id="584" name="Rectangle 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E3107" id="Rectangle 584" o:spid="_x0000_s1026" style="position:absolute;margin-left:-16.6pt;margin-top:-1606.75pt;width:29.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"/>
                  </w:pict>
                </mc:Fallback>
              </mc:AlternateConten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-426720</wp:posOffset>
                      </wp:positionH>
                      <wp:positionV relativeFrom="paragraph">
                        <wp:posOffset>-13221970</wp:posOffset>
                      </wp:positionV>
                      <wp:extent cx="374650" cy="371475"/>
                      <wp:effectExtent l="0" t="0" r="25400" b="28575"/>
                      <wp:wrapNone/>
                      <wp:docPr id="583" name="Rectangle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77F7F" id="Rectangle 583" o:spid="_x0000_s1026" style="position:absolute;margin-left:-33.6pt;margin-top:-1041.1pt;width:29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"/>
                  </w:pict>
                </mc:Fallback>
              </mc:AlternateConten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-19796125</wp:posOffset>
                      </wp:positionV>
                      <wp:extent cx="374650" cy="371475"/>
                      <wp:effectExtent l="0" t="0" r="25400" b="28575"/>
                      <wp:wrapNone/>
                      <wp:docPr id="582" name="Rectangl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C6B78" id="Rectangle 582" o:spid="_x0000_s1026" style="position:absolute;margin-left:33.25pt;margin-top:-1558.75pt;width:29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"/>
                  </w:pict>
                </mc:Fallback>
              </mc:AlternateConten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-14345920</wp:posOffset>
                      </wp:positionV>
                      <wp:extent cx="374650" cy="371475"/>
                      <wp:effectExtent l="0" t="0" r="25400" b="28575"/>
                      <wp:wrapNone/>
                      <wp:docPr id="581" name="Rectangle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19FA4" id="Rectangle 581" o:spid="_x0000_s1026" style="position:absolute;margin-left:6.9pt;margin-top:-1129.6pt;width:29.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-14498320</wp:posOffset>
                      </wp:positionV>
                      <wp:extent cx="374650" cy="371475"/>
                      <wp:effectExtent l="0" t="0" r="25400" b="28575"/>
                      <wp:wrapNone/>
                      <wp:docPr id="580" name="Rectangle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255DF" id="Rectangle 580" o:spid="_x0000_s1026" style="position:absolute;margin-left:-5.1pt;margin-top:-1141.6pt;width:29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"/>
                  </w:pict>
                </mc:Fallback>
              </mc:AlternateConten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-217170</wp:posOffset>
                      </wp:positionH>
                      <wp:positionV relativeFrom="paragraph">
                        <wp:posOffset>-14650720</wp:posOffset>
                      </wp:positionV>
                      <wp:extent cx="374650" cy="371475"/>
                      <wp:effectExtent l="0" t="0" r="25400" b="28575"/>
                      <wp:wrapNone/>
                      <wp:docPr id="579" name="Rectangle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028F9" id="Rectangle 579" o:spid="_x0000_s1026" style="position:absolute;margin-left:-17.1pt;margin-top:-1153.6pt;width:29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"/>
                  </w:pict>
                </mc:Fallback>
              </mc:AlternateConten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-369570</wp:posOffset>
                      </wp:positionH>
                      <wp:positionV relativeFrom="paragraph">
                        <wp:posOffset>-14803120</wp:posOffset>
                      </wp:positionV>
                      <wp:extent cx="374650" cy="371475"/>
                      <wp:effectExtent l="0" t="0" r="25400" b="28575"/>
                      <wp:wrapNone/>
                      <wp:docPr id="578" name="Rectangle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C7C9B" id="Rectangle 578" o:spid="_x0000_s1026" style="position:absolute;margin-left:-29.1pt;margin-top:-1165.6pt;width:29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-14193520</wp:posOffset>
                      </wp:positionV>
                      <wp:extent cx="374650" cy="371475"/>
                      <wp:effectExtent l="0" t="0" r="25400" b="28575"/>
                      <wp:wrapNone/>
                      <wp:docPr id="577" name="Rectangle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55403" id="Rectangle 577" o:spid="_x0000_s1026" style="position:absolute;margin-left:20.75pt;margin-top:-1117.6pt;width:29.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"/>
                  </w:pict>
                </mc:Fallback>
              </mc:AlternateConten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-490855</wp:posOffset>
                      </wp:positionH>
                      <wp:positionV relativeFrom="paragraph">
                        <wp:posOffset>-8248015</wp:posOffset>
                      </wp:positionV>
                      <wp:extent cx="374650" cy="371475"/>
                      <wp:effectExtent l="0" t="0" r="25400" b="28575"/>
                      <wp:wrapNone/>
                      <wp:docPr id="576" name="Rectangle 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C0510" id="Rectangle 576" o:spid="_x0000_s1026" style="position:absolute;margin-left:-38.65pt;margin-top:-649.45pt;width:29.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"/>
                  </w:pict>
                </mc:Fallback>
              </mc:AlternateConten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-643255</wp:posOffset>
                      </wp:positionH>
                      <wp:positionV relativeFrom="paragraph">
                        <wp:posOffset>-8400415</wp:posOffset>
                      </wp:positionV>
                      <wp:extent cx="374650" cy="371475"/>
                      <wp:effectExtent l="0" t="0" r="25400" b="28575"/>
                      <wp:wrapNone/>
                      <wp:docPr id="575" name="Rectangle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D6164" id="Rectangle 575" o:spid="_x0000_s1026" style="position:absolute;margin-left:-50.65pt;margin-top:-661.45pt;width:29.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"/>
                  </w:pict>
                </mc:Fallback>
              </mc:AlternateConten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-795655</wp:posOffset>
                      </wp:positionH>
                      <wp:positionV relativeFrom="paragraph">
                        <wp:posOffset>-8552815</wp:posOffset>
                      </wp:positionV>
                      <wp:extent cx="374650" cy="371475"/>
                      <wp:effectExtent l="0" t="0" r="25400" b="28575"/>
                      <wp:wrapNone/>
                      <wp:docPr id="574" name="Rectangle 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D2D69" id="Rectangle 574" o:spid="_x0000_s1026" style="position:absolute;margin-left:-62.65pt;margin-top:-673.45pt;width:29.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"/>
                  </w:pict>
                </mc:Fallback>
              </mc:AlternateConten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-948055</wp:posOffset>
                      </wp:positionH>
                      <wp:positionV relativeFrom="paragraph">
                        <wp:posOffset>-8705215</wp:posOffset>
                      </wp:positionV>
                      <wp:extent cx="374650" cy="371475"/>
                      <wp:effectExtent l="0" t="0" r="25400" b="28575"/>
                      <wp:wrapNone/>
                      <wp:docPr id="573" name="Rectangle 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5FAB1" id="Rectangle 573" o:spid="_x0000_s1026" style="position:absolute;margin-left:-74.65pt;margin-top:-685.45pt;width:29.5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"/>
                  </w:pict>
                </mc:Fallback>
              </mc:AlternateContent>
            </w: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-314960</wp:posOffset>
                      </wp:positionH>
                      <wp:positionV relativeFrom="paragraph">
                        <wp:posOffset>-8095615</wp:posOffset>
                      </wp:positionV>
                      <wp:extent cx="374650" cy="371475"/>
                      <wp:effectExtent l="0" t="0" r="25400" b="28575"/>
                      <wp:wrapNone/>
                      <wp:docPr id="572" name="Rectangle 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6848F" id="Rectangle 572" o:spid="_x0000_s1026" style="position:absolute;margin-left:-24.8pt;margin-top:-637.45pt;width:29.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1.  Teacher explains to the students that they are going to learn about the </w:t>
            </w:r>
            <w:r w:rsidR="00A639BC">
              <w:rPr>
                <w:rFonts w:ascii="Times New Roman" w:hAnsi="Times New Roman"/>
                <w:sz w:val="24"/>
                <w:szCs w:val="24"/>
              </w:rPr>
              <w:t>product rule.</w:t>
            </w:r>
          </w:p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Students are asked what they understand </w:t>
            </w:r>
            <w:r w:rsidR="00170274">
              <w:rPr>
                <w:rFonts w:ascii="Times New Roman" w:hAnsi="Times New Roman"/>
                <w:sz w:val="24"/>
                <w:szCs w:val="24"/>
              </w:rPr>
              <w:t>about the product rule.</w:t>
            </w:r>
          </w:p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Teacher e</w:t>
            </w:r>
            <w:r w:rsidR="002D7B24">
              <w:rPr>
                <w:rFonts w:ascii="Times New Roman" w:hAnsi="Times New Roman"/>
                <w:sz w:val="24"/>
                <w:szCs w:val="24"/>
              </w:rPr>
              <w:t>xplain the students the meaning of product rule.</w:t>
            </w:r>
          </w:p>
          <w:p w:rsidR="002D7B24" w:rsidRDefault="00F05F0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 T</w:t>
            </w:r>
            <w:r w:rsidR="002D7B24">
              <w:rPr>
                <w:rFonts w:ascii="Times New Roman" w:hAnsi="Times New Roman"/>
                <w:sz w:val="24"/>
                <w:szCs w:val="24"/>
              </w:rPr>
              <w:t>eacher gives several examples on the product rule.</w:t>
            </w:r>
          </w:p>
          <w:p w:rsidR="005C1287" w:rsidRDefault="005C1287" w:rsidP="002D7B24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5F06" w:rsidRDefault="00F05F06">
            <w:pPr>
              <w:tabs>
                <w:tab w:val="right" w:pos="4824"/>
              </w:tabs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05F06" w:rsidRDefault="00F05F06">
            <w:pPr>
              <w:tabs>
                <w:tab w:val="right" w:pos="4824"/>
              </w:tabs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96B">
              <w:rPr>
                <w:rFonts w:ascii="Times New Roman" w:hAnsi="Times New Roman"/>
                <w:sz w:val="24"/>
                <w:szCs w:val="24"/>
              </w:rPr>
              <w:t>Example 1</w:t>
            </w:r>
          </w:p>
          <w:p w:rsidR="003D6E72" w:rsidRDefault="003D6E72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den>
              </m:f>
            </m:oMath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</w:p>
          <w:p w:rsidR="003D6E72" w:rsidRDefault="003D6E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 = x(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+ 5)</w:t>
            </w:r>
          </w:p>
          <w:p w:rsidR="003D6E72" w:rsidRDefault="003D6E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 =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6E72">
              <w:rPr>
                <w:rFonts w:ascii="Times New Roman" w:hAnsi="Times New Roman"/>
                <w:sz w:val="24"/>
                <w:szCs w:val="24"/>
              </w:rPr>
              <w:t>+ 5x</w:t>
            </w:r>
          </w:p>
          <w:p w:rsidR="003D6E72" w:rsidRPr="003D6E72" w:rsidRDefault="00A914E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</w:rPr>
                    <m:t>dx</m:t>
                  </m:r>
                </m:den>
              </m:f>
            </m:oMath>
            <w:r w:rsidR="003D6E72">
              <w:rPr>
                <w:rFonts w:ascii="Times New Roman" w:hAnsi="Times New Roman"/>
                <w:sz w:val="24"/>
                <w:szCs w:val="24"/>
              </w:rPr>
              <w:t xml:space="preserve"> = 3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="003D6E72">
              <w:rPr>
                <w:rFonts w:ascii="Times New Roman" w:hAnsi="Times New Roman"/>
                <w:sz w:val="24"/>
                <w:szCs w:val="24"/>
              </w:rPr>
              <w:t xml:space="preserve"> +5</w:t>
            </w:r>
          </w:p>
          <w:p w:rsidR="003D6E72" w:rsidRDefault="003D6E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05E6" w:rsidRDefault="008505E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05E6" w:rsidRDefault="008505E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05E6" w:rsidRDefault="008505E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6E72" w:rsidRPr="00BE096B" w:rsidRDefault="003D6E72" w:rsidP="003D6E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96B">
              <w:rPr>
                <w:rFonts w:ascii="Times New Roman" w:hAnsi="Times New Roman"/>
                <w:sz w:val="24"/>
                <w:szCs w:val="24"/>
              </w:rPr>
              <w:t>Example 2</w:t>
            </w:r>
          </w:p>
          <w:p w:rsidR="00E453D1" w:rsidRDefault="00E453D1" w:rsidP="00E453D1">
            <w:pPr>
              <w:tabs>
                <w:tab w:val="right" w:pos="4824"/>
              </w:tabs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By using the product rule, find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E453D1" w:rsidRDefault="00E453D1" w:rsidP="00E453D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 = x(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+ 5)</w:t>
            </w:r>
          </w:p>
          <w:p w:rsidR="00D15331" w:rsidRDefault="00D15331" w:rsidP="00E453D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              u = x   and   v = (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+ 5)</w:t>
            </w:r>
          </w:p>
          <w:p w:rsidR="00D15331" w:rsidRPr="00D15331" w:rsidRDefault="00D15331" w:rsidP="00D15331">
            <w:pPr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Then,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du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dx</m:t>
                  </m:r>
                </m:den>
              </m:f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=1</m:t>
              </m:r>
            </m:oMath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and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dx</m:t>
                  </m:r>
                </m:den>
              </m:f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=2x</m:t>
              </m:r>
            </m:oMath>
          </w:p>
          <w:p w:rsidR="00D15331" w:rsidRDefault="00D15331" w:rsidP="00D15331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Therefore, </w:t>
            </w:r>
            <w:r w:rsidRPr="00EF2B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 xml:space="preserve"> u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+v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du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den>
              </m:f>
            </m:oMath>
          </w:p>
          <w:p w:rsidR="00D15331" w:rsidRDefault="00D15331" w:rsidP="00D15331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= x(2x) +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+ 5)(1)</w:t>
            </w:r>
          </w:p>
          <w:p w:rsidR="00D15331" w:rsidRDefault="00D15331" w:rsidP="00D15331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= 2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+ 5</w:t>
            </w:r>
          </w:p>
          <w:p w:rsidR="003D6E72" w:rsidRPr="00E453D1" w:rsidRDefault="00D1533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= 3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+ 5</w:t>
            </w:r>
          </w:p>
          <w:p w:rsidR="00E453D1" w:rsidRDefault="00E453D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53D1" w:rsidRDefault="00E453D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53D1" w:rsidRDefault="00E453D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53D1" w:rsidRDefault="00E453D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53D1" w:rsidRDefault="00E453D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53D1" w:rsidRDefault="00E453D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53D1" w:rsidRDefault="00E453D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331" w:rsidRDefault="00D1533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53D1" w:rsidRPr="00BE096B" w:rsidRDefault="00D1533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Example 3</w:t>
            </w:r>
          </w:p>
          <w:p w:rsidR="005C1287" w:rsidRDefault="00230F10" w:rsidP="00230F10">
            <w:pPr>
              <w:tabs>
                <w:tab w:val="right" w:pos="4824"/>
              </w:tabs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using the product rule, find</w:t>
            </w:r>
            <w:r w:rsidR="003D6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den>
              </m:f>
            </m:oMath>
            <w:r w:rsidR="003D6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D6E72" w:rsidRDefault="00230F10" w:rsidP="00230F1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230F10" w:rsidRDefault="00230F10" w:rsidP="00230F10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F10">
              <w:rPr>
                <w:rFonts w:ascii="Times New Roman" w:hAnsi="Times New Roman"/>
                <w:color w:val="000000"/>
                <w:sz w:val="24"/>
                <w:szCs w:val="24"/>
              </w:rPr>
              <w:t>y = (x</w:t>
            </w:r>
            <w:r w:rsidRPr="00230F1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230F10">
              <w:rPr>
                <w:rFonts w:ascii="Times New Roman" w:hAnsi="Times New Roman"/>
                <w:color w:val="000000"/>
                <w:sz w:val="24"/>
                <w:szCs w:val="24"/>
              </w:rPr>
              <w:t>+1)(x-3)</w:t>
            </w:r>
          </w:p>
          <w:p w:rsidR="00C07200" w:rsidRDefault="00230F10" w:rsidP="00230F10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F2B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oMath>
            <w:r w:rsidR="00570ADD">
              <w:rPr>
                <w:rFonts w:ascii="Times New Roman" w:hAnsi="Times New Roman"/>
                <w:sz w:val="28"/>
                <w:szCs w:val="28"/>
              </w:rPr>
              <w:t xml:space="preserve"> u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+v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du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w:br/>
              </m:r>
            </m:oMath>
          </w:p>
          <w:p w:rsidR="00C07200" w:rsidRDefault="00C07200" w:rsidP="00C07200">
            <w:pPr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Let                   u = </w:t>
            </w:r>
            <w:r w:rsidRPr="00230F10">
              <w:rPr>
                <w:rFonts w:ascii="Times New Roman" w:hAnsi="Times New Roman"/>
                <w:color w:val="000000"/>
                <w:sz w:val="24"/>
                <w:szCs w:val="24"/>
              </w:rPr>
              <w:t>(x</w:t>
            </w:r>
            <w:r w:rsidRPr="00230F1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230F10">
              <w:rPr>
                <w:rFonts w:ascii="Times New Roman" w:hAnsi="Times New Roman"/>
                <w:color w:val="000000"/>
                <w:sz w:val="24"/>
                <w:szCs w:val="24"/>
              </w:rPr>
              <w:t>+1)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and   v = </w:t>
            </w:r>
            <w:r w:rsidRPr="00230F10">
              <w:rPr>
                <w:rFonts w:ascii="Times New Roman" w:hAnsi="Times New Roman"/>
                <w:color w:val="000000"/>
                <w:sz w:val="24"/>
                <w:szCs w:val="24"/>
              </w:rPr>
              <w:t>(x-3)</w:t>
            </w:r>
          </w:p>
          <w:p w:rsidR="00230F10" w:rsidRDefault="00C07200" w:rsidP="00230F10">
            <w:pPr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200">
              <w:rPr>
                <w:rFonts w:ascii="Times New Roman" w:hAnsi="Times New Roman"/>
                <w:color w:val="000000"/>
                <w:sz w:val="24"/>
                <w:szCs w:val="24"/>
              </w:rPr>
              <w:t>Then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du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dx</m:t>
                  </m:r>
                </m:den>
              </m:f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=2x</m:t>
              </m:r>
            </m:oMath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and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dx</m:t>
                  </m:r>
                </m:den>
              </m:f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=1</m:t>
              </m:r>
            </m:oMath>
          </w:p>
          <w:p w:rsidR="00C07200" w:rsidRDefault="00C07200" w:rsidP="00230F10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Therefore, </w:t>
            </w:r>
            <w:r w:rsidRPr="00EF2B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dy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 xml:space="preserve"> u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dv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+v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du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den>
              </m:f>
            </m:oMath>
          </w:p>
          <w:p w:rsidR="00C07200" w:rsidRDefault="00C07200" w:rsidP="00230F10">
            <w:pPr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= </w:t>
            </w:r>
            <w:r w:rsidRPr="00230F10">
              <w:rPr>
                <w:rFonts w:ascii="Times New Roman" w:hAnsi="Times New Roman"/>
                <w:color w:val="000000"/>
                <w:sz w:val="24"/>
                <w:szCs w:val="24"/>
              </w:rPr>
              <w:t>(x</w:t>
            </w:r>
            <w:r w:rsidRPr="00230F1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230F10">
              <w:rPr>
                <w:rFonts w:ascii="Times New Roman" w:hAnsi="Times New Roman"/>
                <w:color w:val="000000"/>
                <w:sz w:val="24"/>
                <w:szCs w:val="24"/>
              </w:rPr>
              <w:t>+1)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(1) + </w:t>
            </w:r>
            <w:r w:rsidRPr="00230F1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x-3)(2x)</w:t>
            </w:r>
          </w:p>
          <w:p w:rsidR="00C07200" w:rsidRDefault="00C07200" w:rsidP="00230F10">
            <w:pPr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= </w:t>
            </w:r>
            <w:r w:rsidRPr="00230F10">
              <w:rPr>
                <w:rFonts w:ascii="Times New Roman" w:hAnsi="Times New Roman"/>
                <w:color w:val="000000"/>
                <w:sz w:val="24"/>
                <w:szCs w:val="24"/>
              </w:rPr>
              <w:t>(x</w:t>
            </w:r>
            <w:r w:rsidRPr="00230F1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230F10">
              <w:rPr>
                <w:rFonts w:ascii="Times New Roman" w:hAnsi="Times New Roman"/>
                <w:color w:val="000000"/>
                <w:sz w:val="24"/>
                <w:szCs w:val="24"/>
              </w:rPr>
              <w:t>+1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C122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+ </w:t>
            </w:r>
            <w:r w:rsidR="00C12294" w:rsidRPr="00230F1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C1229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12294" w:rsidRPr="00230F10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 w:rsidR="00C12294" w:rsidRPr="00230F1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="00C1229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C12294">
              <w:rPr>
                <w:rFonts w:ascii="Times New Roman" w:hAnsi="Times New Roman"/>
                <w:color w:val="000000"/>
                <w:sz w:val="24"/>
                <w:szCs w:val="24"/>
              </w:rPr>
              <w:t>- 6x)</w:t>
            </w:r>
          </w:p>
          <w:p w:rsidR="005C1287" w:rsidRPr="00A914E7" w:rsidRDefault="00C12294" w:rsidP="00A914E7">
            <w:pPr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= 3</w:t>
            </w:r>
            <w:r w:rsidRPr="00230F10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 w:rsidRPr="00230F1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6x </w:t>
            </w:r>
            <w:r w:rsidRPr="00230F10">
              <w:rPr>
                <w:rFonts w:ascii="Times New Roman" w:hAnsi="Times New Roman"/>
                <w:color w:val="000000"/>
                <w:sz w:val="24"/>
                <w:szCs w:val="24"/>
              </w:rPr>
              <w:t>+1</w:t>
            </w:r>
            <w:bookmarkStart w:id="0" w:name="_GoBack"/>
            <w:bookmarkEnd w:id="0"/>
          </w:p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Teacher ask the student to work out on question in the text book.</w:t>
            </w:r>
          </w:p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Students are assigned to complete questions in the textbook.</w:t>
            </w:r>
          </w:p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Teacher monitors the students while they are completing the question.</w:t>
            </w:r>
          </w:p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Several students are asked to give the answer.</w:t>
            </w:r>
          </w:p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287" w:rsidTr="005C128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Conclusion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 summarizes today’s lesson on:</w:t>
            </w:r>
          </w:p>
          <w:p w:rsidR="005C1287" w:rsidRDefault="00BE096B" w:rsidP="00BE096B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concept product rule.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287" w:rsidTr="005C128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Evaluation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Teacher gives some exercises to gauge students’ level of understanding.</w:t>
            </w:r>
          </w:p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Teacher asks students to do on the whiteboard.</w:t>
            </w:r>
          </w:p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287" w:rsidTr="005C128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Follow up Activities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Students are required to do some exercises taken from the textbook and workbook as their homework.</w:t>
            </w:r>
          </w:p>
        </w:tc>
      </w:tr>
      <w:tr w:rsidR="005C1287" w:rsidTr="005C128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Reflection</w:t>
            </w:r>
          </w:p>
        </w:tc>
        <w:tc>
          <w:tcPr>
            <w:tcW w:w="7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1287" w:rsidRDefault="005C128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287" w:rsidRDefault="005C1287" w:rsidP="005C1287"/>
    <w:p w:rsidR="005C1287" w:rsidRDefault="005C1287" w:rsidP="005C1287"/>
    <w:p w:rsidR="006F4519" w:rsidRDefault="006F4519"/>
    <w:sectPr w:rsidR="006F4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20A27"/>
    <w:multiLevelType w:val="hybridMultilevel"/>
    <w:tmpl w:val="4B742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C71"/>
    <w:multiLevelType w:val="hybridMultilevel"/>
    <w:tmpl w:val="FC8E8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173C3"/>
    <w:multiLevelType w:val="hybridMultilevel"/>
    <w:tmpl w:val="86EC7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71BB4"/>
    <w:multiLevelType w:val="hybridMultilevel"/>
    <w:tmpl w:val="301E7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65453"/>
    <w:multiLevelType w:val="hybridMultilevel"/>
    <w:tmpl w:val="C9A40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87"/>
    <w:rsid w:val="0004770D"/>
    <w:rsid w:val="0006519F"/>
    <w:rsid w:val="00170274"/>
    <w:rsid w:val="00230F10"/>
    <w:rsid w:val="002D7B24"/>
    <w:rsid w:val="003923F6"/>
    <w:rsid w:val="003D6E72"/>
    <w:rsid w:val="00570ADD"/>
    <w:rsid w:val="005C1287"/>
    <w:rsid w:val="006F4519"/>
    <w:rsid w:val="007A5B84"/>
    <w:rsid w:val="008505E6"/>
    <w:rsid w:val="00A62731"/>
    <w:rsid w:val="00A639BC"/>
    <w:rsid w:val="00A914E7"/>
    <w:rsid w:val="00BE096B"/>
    <w:rsid w:val="00C07200"/>
    <w:rsid w:val="00C12294"/>
    <w:rsid w:val="00D15331"/>
    <w:rsid w:val="00E453D1"/>
    <w:rsid w:val="00EF2B81"/>
    <w:rsid w:val="00F0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BC27F-C8E9-4D37-AD63-77D547B5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28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2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0F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EF2B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1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User46</dc:creator>
  <cp:keywords/>
  <dc:description/>
  <cp:lastModifiedBy>User46</cp:lastModifiedBy>
  <cp:revision>16</cp:revision>
  <dcterms:created xsi:type="dcterms:W3CDTF">2014-05-13T19:02:00Z</dcterms:created>
  <dcterms:modified xsi:type="dcterms:W3CDTF">2014-05-14T14:29:00Z</dcterms:modified>
</cp:coreProperties>
</file>